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895C2" w14:textId="77777777" w:rsidR="00913239" w:rsidRDefault="00913239" w:rsidP="00913239">
      <w:pPr>
        <w:spacing w:after="0" w:line="240" w:lineRule="auto"/>
      </w:pPr>
      <w:r w:rsidRPr="00FD7234">
        <w:rPr>
          <w:rFonts w:cstheme="minorHAnsi"/>
          <w:b/>
          <w:iCs/>
          <w:noProof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1199E135" wp14:editId="23F1996A">
            <wp:simplePos x="0" y="0"/>
            <wp:positionH relativeFrom="column">
              <wp:posOffset>7269480</wp:posOffset>
            </wp:positionH>
            <wp:positionV relativeFrom="paragraph">
              <wp:posOffset>-456636</wp:posOffset>
            </wp:positionV>
            <wp:extent cx="1581150" cy="4405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AS l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4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565">
        <w:rPr>
          <w:rFonts w:eastAsiaTheme="minorHAnsi" w:cstheme="minorHAnsi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4EC60B" wp14:editId="4B3BA8A0">
                <wp:simplePos x="0" y="0"/>
                <wp:positionH relativeFrom="column">
                  <wp:posOffset>0</wp:posOffset>
                </wp:positionH>
                <wp:positionV relativeFrom="paragraph">
                  <wp:posOffset>-447534</wp:posOffset>
                </wp:positionV>
                <wp:extent cx="6924675" cy="1404620"/>
                <wp:effectExtent l="0" t="0" r="9525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97058" w14:textId="77777777" w:rsidR="008E7565" w:rsidRPr="00B37927" w:rsidRDefault="008E7565" w:rsidP="008E75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37927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PEP Student Support Plan</w:t>
                            </w:r>
                            <w:r w:rsidRPr="00B37927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37927">
                              <w:rPr>
                                <w:rFonts w:cstheme="minorHAnsi"/>
                                <w:szCs w:val="28"/>
                              </w:rPr>
                              <w:t xml:space="preserve">                                          </w:t>
                            </w:r>
                            <w:r w:rsidRPr="00B37927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School of Nursing</w:t>
                            </w:r>
                            <w:r w:rsidRPr="00B37927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4EC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5.25pt;width:54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" stroked="f">
                <v:textbox style="mso-fit-shape-to-text:t">
                  <w:txbxContent>
                    <w:p w14:paraId="6D297058" w14:textId="77777777" w:rsidR="008E7565" w:rsidRPr="00B37927" w:rsidRDefault="008E7565" w:rsidP="008E7565">
                      <w:pPr>
                        <w:rPr>
                          <w:sz w:val="28"/>
                          <w:szCs w:val="28"/>
                        </w:rPr>
                      </w:pPr>
                      <w:r w:rsidRPr="00B37927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PEP Student Support Plan</w:t>
                      </w:r>
                      <w:r w:rsidRPr="00B37927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B37927">
                        <w:rPr>
                          <w:rFonts w:cstheme="minorHAnsi"/>
                          <w:szCs w:val="28"/>
                        </w:rPr>
                        <w:t xml:space="preserve">                                          </w:t>
                      </w:r>
                      <w:r w:rsidRPr="00B37927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School of Nursing</w:t>
                      </w:r>
                      <w:r w:rsidRPr="00B37927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53A0ADD" w14:textId="2E3B3EE5" w:rsidR="008E7565" w:rsidRDefault="00E933DB" w:rsidP="00913239">
      <w:r>
        <w:t>This template is designed for use by the PEP facilitator and/or supervising RN/ preceptor in conjunction with the student.</w:t>
      </w:r>
    </w:p>
    <w:p w14:paraId="6BFCDCE0" w14:textId="3625277E" w:rsidR="00E933DB" w:rsidRDefault="00E933DB" w:rsidP="00E933DB">
      <w:pPr>
        <w:rPr>
          <w:b/>
        </w:rPr>
      </w:pPr>
      <w:r w:rsidRPr="00E933DB">
        <w:rPr>
          <w:b/>
        </w:rPr>
        <w:t xml:space="preserve">Date:  ______________________    Nursing Practice PEP (1-5)   </w:t>
      </w:r>
      <w:sdt>
        <w:sdtPr>
          <w:rPr>
            <w:b/>
          </w:rPr>
          <w:id w:val="-51492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33DB">
            <w:rPr>
              <w:rFonts w:ascii="Segoe UI Symbol" w:hAnsi="Segoe UI Symbol" w:cs="Segoe UI Symbol"/>
              <w:b/>
            </w:rPr>
            <w:t>☐</w:t>
          </w:r>
        </w:sdtContent>
      </w:sdt>
      <w:r w:rsidRPr="00E933DB">
        <w:rPr>
          <w:b/>
        </w:rPr>
        <w:t xml:space="preserve"> 1   </w:t>
      </w:r>
      <w:sdt>
        <w:sdtPr>
          <w:rPr>
            <w:b/>
          </w:rPr>
          <w:id w:val="-31240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33DB">
            <w:rPr>
              <w:rFonts w:ascii="Segoe UI Symbol" w:hAnsi="Segoe UI Symbol" w:cs="Segoe UI Symbol"/>
              <w:b/>
            </w:rPr>
            <w:t>☐</w:t>
          </w:r>
        </w:sdtContent>
      </w:sdt>
      <w:r w:rsidRPr="00E933DB">
        <w:rPr>
          <w:b/>
        </w:rPr>
        <w:t xml:space="preserve"> 2   </w:t>
      </w:r>
      <w:sdt>
        <w:sdtPr>
          <w:rPr>
            <w:b/>
          </w:rPr>
          <w:id w:val="-7975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33DB">
            <w:rPr>
              <w:rFonts w:ascii="Segoe UI Symbol" w:hAnsi="Segoe UI Symbol" w:cs="Segoe UI Symbol"/>
              <w:b/>
            </w:rPr>
            <w:t>☐</w:t>
          </w:r>
        </w:sdtContent>
      </w:sdt>
      <w:r w:rsidRPr="00E933DB">
        <w:rPr>
          <w:b/>
        </w:rPr>
        <w:t xml:space="preserve"> 3   </w:t>
      </w:r>
      <w:sdt>
        <w:sdtPr>
          <w:rPr>
            <w:b/>
          </w:rPr>
          <w:id w:val="58619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33DB">
            <w:rPr>
              <w:rFonts w:ascii="Segoe UI Symbol" w:hAnsi="Segoe UI Symbol" w:cs="Segoe UI Symbol"/>
              <w:b/>
            </w:rPr>
            <w:t>☐</w:t>
          </w:r>
        </w:sdtContent>
      </w:sdt>
      <w:r w:rsidRPr="00E933DB">
        <w:rPr>
          <w:b/>
        </w:rPr>
        <w:t xml:space="preserve"> 4   </w:t>
      </w:r>
      <w:sdt>
        <w:sdtPr>
          <w:rPr>
            <w:b/>
          </w:rPr>
          <w:id w:val="43264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33DB">
            <w:rPr>
              <w:rFonts w:ascii="Segoe UI Symbol" w:hAnsi="Segoe UI Symbol" w:cs="Segoe UI Symbol"/>
              <w:b/>
            </w:rPr>
            <w:t>☐</w:t>
          </w:r>
        </w:sdtContent>
      </w:sdt>
      <w:r w:rsidRPr="00E933DB">
        <w:rPr>
          <w:b/>
        </w:rPr>
        <w:t xml:space="preserve">  5                    Week of PEP: _____________________________</w:t>
      </w:r>
      <w:r w:rsidR="00657482">
        <w:rPr>
          <w:b/>
        </w:rPr>
        <w:t>___</w:t>
      </w:r>
    </w:p>
    <w:p w14:paraId="4A423B0C" w14:textId="77777777" w:rsidR="00E933DB" w:rsidRDefault="00E933DB" w:rsidP="00E933DB">
      <w:pPr>
        <w:rPr>
          <w:i/>
          <w:iCs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E933DB">
        <w:rPr>
          <w:i/>
          <w:iCs/>
          <w:sz w:val="16"/>
          <w:szCs w:val="16"/>
        </w:rPr>
        <w:t>The week of this PEP allocation in which the support plan was developed</w:t>
      </w:r>
    </w:p>
    <w:tbl>
      <w:tblPr>
        <w:tblStyle w:val="TableGrid1"/>
        <w:tblpPr w:leftFromText="180" w:rightFromText="180" w:vertAnchor="page" w:horzAnchor="margin" w:tblpY="3130"/>
        <w:tblW w:w="14170" w:type="dxa"/>
        <w:shd w:val="clear" w:color="auto" w:fill="F5F5F5"/>
        <w:tblLayout w:type="fixed"/>
        <w:tblLook w:val="04A0" w:firstRow="1" w:lastRow="0" w:firstColumn="1" w:lastColumn="0" w:noHBand="0" w:noVBand="1"/>
      </w:tblPr>
      <w:tblGrid>
        <w:gridCol w:w="3681"/>
        <w:gridCol w:w="5528"/>
        <w:gridCol w:w="4961"/>
      </w:tblGrid>
      <w:tr w:rsidR="00E933DB" w:rsidRPr="00E933DB" w14:paraId="3F9F2634" w14:textId="77777777" w:rsidTr="00E933DB">
        <w:trPr>
          <w:trHeight w:val="558"/>
        </w:trPr>
        <w:tc>
          <w:tcPr>
            <w:tcW w:w="368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/>
              <w:right w:val="single" w:sz="4" w:space="0" w:color="D0CECE"/>
            </w:tcBorders>
            <w:shd w:val="clear" w:color="auto" w:fill="F5F5F5"/>
            <w:hideMark/>
          </w:tcPr>
          <w:p w14:paraId="6B12B707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bookmarkStart w:id="0" w:name="_Hlk55303992"/>
            <w:r w:rsidRPr="00E933DB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Facility: </w:t>
            </w:r>
          </w:p>
          <w:p w14:paraId="48047550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  <w:p w14:paraId="6E155BF2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D0CECE" w:themeColor="background2" w:themeShade="E6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5F5F5"/>
            <w:hideMark/>
          </w:tcPr>
          <w:p w14:paraId="4475439B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E933DB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Student Name:   </w:t>
            </w:r>
          </w:p>
          <w:p w14:paraId="61AF7257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22C25610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12"/>
                <w:szCs w:val="12"/>
              </w:rPr>
            </w:pPr>
          </w:p>
          <w:p w14:paraId="146C7137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12"/>
                <w:szCs w:val="12"/>
              </w:rPr>
            </w:pPr>
          </w:p>
        </w:tc>
        <w:tc>
          <w:tcPr>
            <w:tcW w:w="4961" w:type="dxa"/>
            <w:tcBorders>
              <w:top w:val="single" w:sz="4" w:space="0" w:color="D0CECE" w:themeColor="background2" w:themeShade="E6"/>
              <w:left w:val="single" w:sz="4" w:space="0" w:color="D0CECE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5F5F5"/>
          </w:tcPr>
          <w:p w14:paraId="1F4016CF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E933DB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Facilitator/Supervisor Name:  </w:t>
            </w:r>
          </w:p>
          <w:p w14:paraId="78B7D624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</w:tr>
      <w:tr w:rsidR="00E933DB" w:rsidRPr="00E933DB" w14:paraId="3F710291" w14:textId="77777777" w:rsidTr="00E933DB">
        <w:tc>
          <w:tcPr>
            <w:tcW w:w="3681" w:type="dxa"/>
            <w:tcBorders>
              <w:top w:val="single" w:sz="4" w:space="0" w:color="D0CECE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/>
            </w:tcBorders>
            <w:shd w:val="clear" w:color="auto" w:fill="F5F5F5"/>
          </w:tcPr>
          <w:p w14:paraId="57896DEF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E933DB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Unit:                                                         </w:t>
            </w:r>
          </w:p>
          <w:p w14:paraId="4E4B49E2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14"/>
                <w:szCs w:val="14"/>
                <w:lang w:val="en-US"/>
              </w:rPr>
            </w:pPr>
          </w:p>
          <w:p w14:paraId="395E37B2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D0CECE"/>
              <w:left w:val="single" w:sz="4" w:space="0" w:color="D0CECE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5F5F5"/>
            <w:hideMark/>
          </w:tcPr>
          <w:p w14:paraId="6E8B8446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12"/>
                <w:szCs w:val="12"/>
                <w:lang w:val="en-US"/>
              </w:rPr>
            </w:pPr>
          </w:p>
          <w:p w14:paraId="795E5EBF" w14:textId="77777777" w:rsidR="00E933DB" w:rsidRPr="00E933DB" w:rsidRDefault="00E933DB" w:rsidP="00E933DB">
            <w:pPr>
              <w:tabs>
                <w:tab w:val="center" w:pos="3489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E933DB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Student Signature:</w:t>
            </w:r>
          </w:p>
        </w:tc>
        <w:tc>
          <w:tcPr>
            <w:tcW w:w="496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5F5F5"/>
          </w:tcPr>
          <w:p w14:paraId="3465C631" w14:textId="77777777" w:rsidR="00E933DB" w:rsidRPr="00E933DB" w:rsidRDefault="00E933DB" w:rsidP="00E933DB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E933DB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Facilitator/Supervisor Signature:</w:t>
            </w:r>
          </w:p>
        </w:tc>
      </w:tr>
    </w:tbl>
    <w:bookmarkEnd w:id="0"/>
    <w:p w14:paraId="2E4F515D" w14:textId="389D6B35" w:rsidR="008E7565" w:rsidRDefault="00E933DB" w:rsidP="00E933DB">
      <w:pPr>
        <w:rPr>
          <w:i/>
          <w:iCs/>
          <w:sz w:val="16"/>
          <w:szCs w:val="16"/>
        </w:rPr>
      </w:pPr>
      <w:r w:rsidRPr="00E933DB"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170" w:type="dxa"/>
        <w:tblLook w:val="0620" w:firstRow="1" w:lastRow="0" w:firstColumn="0" w:lastColumn="0" w:noHBand="1" w:noVBand="1"/>
      </w:tblPr>
      <w:tblGrid>
        <w:gridCol w:w="3539"/>
        <w:gridCol w:w="2039"/>
        <w:gridCol w:w="3489"/>
        <w:gridCol w:w="2977"/>
        <w:gridCol w:w="2126"/>
      </w:tblGrid>
      <w:tr w:rsidR="008E7565" w14:paraId="61A0A214" w14:textId="77777777" w:rsidTr="00E933DB">
        <w:trPr>
          <w:tblHeader/>
        </w:trPr>
        <w:tc>
          <w:tcPr>
            <w:tcW w:w="3539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14:paraId="1A6EA63B" w14:textId="44088909" w:rsidR="008E7565" w:rsidRDefault="008E7565" w:rsidP="008E7565">
            <w:pPr>
              <w:jc w:val="center"/>
            </w:pPr>
            <w:r w:rsidRPr="008E7565">
              <w:rPr>
                <w:b/>
                <w:bCs/>
              </w:rPr>
              <w:t>Identified Goal / Areas for Development</w:t>
            </w:r>
          </w:p>
        </w:tc>
        <w:tc>
          <w:tcPr>
            <w:tcW w:w="20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14:paraId="167DFBB5" w14:textId="04055AB8" w:rsidR="008E7565" w:rsidRPr="008E7565" w:rsidRDefault="008E7565" w:rsidP="008E7565">
            <w:pPr>
              <w:spacing w:line="259" w:lineRule="auto"/>
              <w:jc w:val="center"/>
              <w:rPr>
                <w:b/>
                <w:bCs/>
              </w:rPr>
            </w:pPr>
            <w:r w:rsidRPr="008E7565">
              <w:rPr>
                <w:b/>
                <w:bCs/>
              </w:rPr>
              <w:t>Related RN Standard</w:t>
            </w:r>
          </w:p>
          <w:p w14:paraId="21EBD551" w14:textId="7A2E15A2" w:rsidR="008E7565" w:rsidRDefault="008E7565" w:rsidP="008E7565">
            <w:pPr>
              <w:jc w:val="center"/>
            </w:pPr>
            <w:r w:rsidRPr="008E7565">
              <w:rPr>
                <w:b/>
                <w:bCs/>
              </w:rPr>
              <w:t>for Practice</w:t>
            </w:r>
          </w:p>
        </w:tc>
        <w:tc>
          <w:tcPr>
            <w:tcW w:w="34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14:paraId="6F633A85" w14:textId="5500E19C" w:rsidR="008E7565" w:rsidRDefault="008E7565" w:rsidP="008E7565">
            <w:pPr>
              <w:jc w:val="center"/>
            </w:pPr>
            <w:r w:rsidRPr="008E7565">
              <w:rPr>
                <w:b/>
                <w:bCs/>
              </w:rPr>
              <w:t>Agreed Action/ Strategies Required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14:paraId="4CC90610" w14:textId="1DDBFDF5" w:rsidR="008E7565" w:rsidRDefault="008E7565" w:rsidP="008E7565">
            <w:pPr>
              <w:jc w:val="center"/>
            </w:pPr>
            <w:r w:rsidRPr="008E7565">
              <w:rPr>
                <w:b/>
                <w:bCs/>
              </w:rPr>
              <w:t>Resources and Support Strategies to be Utilised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</w:tcPr>
          <w:p w14:paraId="1BAA6324" w14:textId="5C75FE9D" w:rsidR="008E7565" w:rsidRPr="008E7565" w:rsidRDefault="008E7565" w:rsidP="008E7565">
            <w:pPr>
              <w:spacing w:line="259" w:lineRule="auto"/>
              <w:jc w:val="center"/>
              <w:rPr>
                <w:b/>
                <w:bCs/>
              </w:rPr>
            </w:pPr>
            <w:r w:rsidRPr="008E7565">
              <w:rPr>
                <w:b/>
                <w:bCs/>
              </w:rPr>
              <w:t>Timeframe for</w:t>
            </w:r>
          </w:p>
          <w:p w14:paraId="56FA767E" w14:textId="72AA2C53" w:rsidR="008E7565" w:rsidRDefault="008E7565" w:rsidP="008E7565">
            <w:pPr>
              <w:jc w:val="center"/>
            </w:pPr>
            <w:r w:rsidRPr="008E7565">
              <w:rPr>
                <w:b/>
                <w:bCs/>
              </w:rPr>
              <w:t>Completion and Review</w:t>
            </w:r>
          </w:p>
        </w:tc>
      </w:tr>
      <w:tr w:rsidR="008E7565" w14:paraId="700B6A07" w14:textId="77777777" w:rsidTr="00E933DB">
        <w:tc>
          <w:tcPr>
            <w:tcW w:w="3539" w:type="dxa"/>
          </w:tcPr>
          <w:p w14:paraId="48693395" w14:textId="77777777" w:rsidR="008E7565" w:rsidRDefault="008E7565"/>
          <w:p w14:paraId="44DE3DA0" w14:textId="77777777" w:rsidR="008E7565" w:rsidRDefault="008E7565"/>
          <w:p w14:paraId="154939FA" w14:textId="77777777" w:rsidR="008E7565" w:rsidRDefault="008E7565"/>
          <w:p w14:paraId="3D6A9DE6" w14:textId="77777777" w:rsidR="008E7565" w:rsidRDefault="008E7565"/>
          <w:p w14:paraId="135DE174" w14:textId="1D196BD1" w:rsidR="008E7565" w:rsidRDefault="008E7565"/>
          <w:p w14:paraId="7349FD80" w14:textId="788F09C3" w:rsidR="00E933DB" w:rsidRDefault="00E933DB"/>
          <w:p w14:paraId="22767E32" w14:textId="36D3FD7C" w:rsidR="00E933DB" w:rsidRDefault="00E933DB"/>
          <w:p w14:paraId="7DB05629" w14:textId="70E6541C" w:rsidR="00E933DB" w:rsidRDefault="00E933DB"/>
          <w:p w14:paraId="4F35A1B2" w14:textId="5788F651" w:rsidR="00E933DB" w:rsidRDefault="00E933DB"/>
          <w:p w14:paraId="3C5E544C" w14:textId="09D4BD68" w:rsidR="00E933DB" w:rsidRDefault="00E933DB"/>
          <w:p w14:paraId="4172F16F" w14:textId="71A50111" w:rsidR="00E933DB" w:rsidRDefault="00E933DB"/>
          <w:p w14:paraId="6226EFE5" w14:textId="0ACE14D0" w:rsidR="00E933DB" w:rsidRDefault="00E933DB"/>
          <w:p w14:paraId="1F012344" w14:textId="09B2A7EC" w:rsidR="00E933DB" w:rsidRDefault="00E933DB"/>
          <w:p w14:paraId="25E0AF66" w14:textId="37B5AB68" w:rsidR="00E933DB" w:rsidRDefault="00E933DB"/>
          <w:p w14:paraId="4F7D75F8" w14:textId="1B2385FC" w:rsidR="00E933DB" w:rsidRDefault="00E933DB"/>
          <w:p w14:paraId="3CD7D4B0" w14:textId="3F0729FF" w:rsidR="00E933DB" w:rsidRDefault="00E933DB"/>
          <w:p w14:paraId="10E2EF1C" w14:textId="6CFBC5FC" w:rsidR="00E933DB" w:rsidRDefault="00E933DB"/>
          <w:p w14:paraId="11E732F6" w14:textId="6D9AB5BF" w:rsidR="00E933DB" w:rsidRDefault="00E933DB"/>
          <w:p w14:paraId="633B4AEF" w14:textId="77777777" w:rsidR="00E933DB" w:rsidRDefault="00E933DB"/>
          <w:p w14:paraId="4E78CF47" w14:textId="77777777" w:rsidR="008E7565" w:rsidRDefault="008E7565"/>
          <w:p w14:paraId="2EBDBEF4" w14:textId="77777777" w:rsidR="008E7565" w:rsidRDefault="008E7565"/>
          <w:p w14:paraId="5C486DC4" w14:textId="77777777" w:rsidR="008E7565" w:rsidRDefault="008E7565"/>
          <w:p w14:paraId="0305CA10" w14:textId="77777777" w:rsidR="008E7565" w:rsidRDefault="008E7565"/>
          <w:p w14:paraId="07CCA503" w14:textId="77777777" w:rsidR="008E7565" w:rsidRDefault="008E7565"/>
          <w:p w14:paraId="31AA5742" w14:textId="77777777" w:rsidR="008E7565" w:rsidRDefault="008E7565"/>
          <w:p w14:paraId="77DE707D" w14:textId="77777777" w:rsidR="008E7565" w:rsidRDefault="008E7565"/>
          <w:p w14:paraId="1155FCB3" w14:textId="77777777" w:rsidR="008E7565" w:rsidRDefault="008E7565"/>
          <w:p w14:paraId="73617FD9" w14:textId="77777777" w:rsidR="008E7565" w:rsidRDefault="008E7565"/>
          <w:p w14:paraId="1065CA6E" w14:textId="77777777" w:rsidR="008E7565" w:rsidRDefault="008E7565"/>
          <w:p w14:paraId="06A53D04" w14:textId="77777777" w:rsidR="008E7565" w:rsidRDefault="008E7565"/>
          <w:p w14:paraId="2357A303" w14:textId="77777777" w:rsidR="008E7565" w:rsidRDefault="008E7565"/>
          <w:p w14:paraId="745CC234" w14:textId="77777777" w:rsidR="008E7565" w:rsidRDefault="008E7565"/>
          <w:p w14:paraId="1E587543" w14:textId="77777777" w:rsidR="008E7565" w:rsidRDefault="008E7565"/>
          <w:p w14:paraId="3F65C8B1" w14:textId="77777777" w:rsidR="008E7565" w:rsidRDefault="008E7565"/>
          <w:p w14:paraId="758DEF19" w14:textId="77777777" w:rsidR="008E7565" w:rsidRDefault="008E7565"/>
          <w:p w14:paraId="535C6CFD" w14:textId="77777777" w:rsidR="008E7565" w:rsidRDefault="008E7565"/>
          <w:p w14:paraId="483561CB" w14:textId="77777777" w:rsidR="008E7565" w:rsidRDefault="008E7565"/>
          <w:p w14:paraId="60435ECA" w14:textId="77777777" w:rsidR="008E7565" w:rsidRDefault="008E7565"/>
          <w:p w14:paraId="589DD416" w14:textId="77777777" w:rsidR="008E7565" w:rsidRDefault="008E7565"/>
          <w:p w14:paraId="1D44E78B" w14:textId="77777777" w:rsidR="008E7565" w:rsidRDefault="008E7565"/>
          <w:p w14:paraId="22DDAE54" w14:textId="77777777" w:rsidR="008E7565" w:rsidRDefault="008E7565"/>
          <w:p w14:paraId="146D8EE4" w14:textId="77777777" w:rsidR="008E7565" w:rsidRDefault="008E7565"/>
          <w:p w14:paraId="4E6C2051" w14:textId="77777777" w:rsidR="008E7565" w:rsidRDefault="008E7565"/>
          <w:p w14:paraId="70BF3A0B" w14:textId="77777777" w:rsidR="008E7565" w:rsidRDefault="008E7565"/>
          <w:p w14:paraId="13AB692D" w14:textId="77777777" w:rsidR="008E7565" w:rsidRDefault="008E7565"/>
          <w:p w14:paraId="2C13CC2F" w14:textId="77777777" w:rsidR="008E7565" w:rsidRDefault="008E7565"/>
          <w:p w14:paraId="5046BB40" w14:textId="2409A240" w:rsidR="008E7565" w:rsidRDefault="00C42E5A" w:rsidP="00C42E5A">
            <w:pPr>
              <w:tabs>
                <w:tab w:val="left" w:pos="1102"/>
              </w:tabs>
            </w:pPr>
            <w:r>
              <w:tab/>
            </w:r>
          </w:p>
          <w:p w14:paraId="0DDF89A6" w14:textId="77777777" w:rsidR="008E7565" w:rsidRDefault="008E7565"/>
          <w:p w14:paraId="2FB7FD6A" w14:textId="77777777" w:rsidR="008E7565" w:rsidRDefault="008E7565"/>
          <w:p w14:paraId="48271F36" w14:textId="77777777" w:rsidR="008E7565" w:rsidRDefault="008E7565"/>
          <w:p w14:paraId="37EEF49B" w14:textId="77777777" w:rsidR="008E7565" w:rsidRDefault="008E7565"/>
          <w:p w14:paraId="3320D8E4" w14:textId="77777777" w:rsidR="008E7565" w:rsidRDefault="008E7565"/>
          <w:p w14:paraId="0128C867" w14:textId="495F37FA" w:rsidR="008E7565" w:rsidRDefault="008E7565"/>
          <w:p w14:paraId="64F34942" w14:textId="644E6834" w:rsidR="00E933DB" w:rsidRDefault="00E933DB"/>
          <w:p w14:paraId="2F007D11" w14:textId="77777777" w:rsidR="00E933DB" w:rsidRDefault="00E933DB"/>
          <w:p w14:paraId="5CF59250" w14:textId="77777777" w:rsidR="008E7565" w:rsidRDefault="008E7565"/>
          <w:p w14:paraId="5D37C12B" w14:textId="77777777" w:rsidR="008E7565" w:rsidRDefault="008E7565"/>
          <w:p w14:paraId="2C0414CF" w14:textId="77777777" w:rsidR="008E7565" w:rsidRDefault="008E7565"/>
          <w:p w14:paraId="7B2CC702" w14:textId="77777777" w:rsidR="008E7565" w:rsidRDefault="008E7565"/>
          <w:p w14:paraId="25E1DCE6" w14:textId="77777777" w:rsidR="008E7565" w:rsidRDefault="008E7565"/>
          <w:p w14:paraId="227EA417" w14:textId="77777777" w:rsidR="008E7565" w:rsidRDefault="008E7565"/>
          <w:p w14:paraId="6A76BF17" w14:textId="64E4397F" w:rsidR="008E7565" w:rsidRDefault="008E7565"/>
        </w:tc>
        <w:tc>
          <w:tcPr>
            <w:tcW w:w="2039" w:type="dxa"/>
          </w:tcPr>
          <w:p w14:paraId="688DCFC9" w14:textId="77777777" w:rsidR="008E7565" w:rsidRDefault="008E7565"/>
        </w:tc>
        <w:tc>
          <w:tcPr>
            <w:tcW w:w="3489" w:type="dxa"/>
          </w:tcPr>
          <w:p w14:paraId="195FA7EB" w14:textId="77777777" w:rsidR="008E7565" w:rsidRDefault="008E7565"/>
          <w:p w14:paraId="3DE13E8B" w14:textId="77777777" w:rsidR="008E7565" w:rsidRDefault="008E7565"/>
          <w:p w14:paraId="1A4227FA" w14:textId="77777777" w:rsidR="008E7565" w:rsidRDefault="008E7565"/>
          <w:p w14:paraId="7BCD7BD7" w14:textId="77777777" w:rsidR="008E7565" w:rsidRDefault="008E7565"/>
          <w:p w14:paraId="5BBBAD4F" w14:textId="77777777" w:rsidR="008E7565" w:rsidRDefault="008E7565"/>
          <w:p w14:paraId="4910397B" w14:textId="77777777" w:rsidR="008E7565" w:rsidRDefault="008E7565"/>
          <w:p w14:paraId="7902AF38" w14:textId="77777777" w:rsidR="008E7565" w:rsidRDefault="008E7565"/>
          <w:p w14:paraId="2D5E2F92" w14:textId="61D7A374" w:rsidR="008E7565" w:rsidRDefault="008E7565"/>
          <w:p w14:paraId="28A67EF8" w14:textId="1661C42B" w:rsidR="00E933DB" w:rsidRDefault="00E933DB"/>
          <w:p w14:paraId="3FAF5174" w14:textId="43D4B2F2" w:rsidR="00E933DB" w:rsidRDefault="00E933DB"/>
          <w:p w14:paraId="51E1C5A8" w14:textId="5D688C68" w:rsidR="00E933DB" w:rsidRDefault="00E933DB"/>
          <w:p w14:paraId="0EDF4B79" w14:textId="275F24B2" w:rsidR="00E933DB" w:rsidRDefault="00E933DB"/>
          <w:p w14:paraId="080F7BF0" w14:textId="55124D4D" w:rsidR="00E933DB" w:rsidRDefault="00E933DB"/>
          <w:p w14:paraId="3A2C55C5" w14:textId="51E33564" w:rsidR="00E933DB" w:rsidRDefault="00E933DB"/>
          <w:p w14:paraId="14841A78" w14:textId="2AF8189B" w:rsidR="00E933DB" w:rsidRDefault="00E933DB"/>
          <w:p w14:paraId="0AD4AFD4" w14:textId="77777777" w:rsidR="00E933DB" w:rsidRDefault="00E933DB"/>
          <w:p w14:paraId="5684089E" w14:textId="77777777" w:rsidR="008E7565" w:rsidRDefault="008E7565"/>
          <w:p w14:paraId="43CBFF43" w14:textId="77777777" w:rsidR="008E7565" w:rsidRDefault="008E7565"/>
          <w:p w14:paraId="6FE43ECB" w14:textId="77777777" w:rsidR="008E7565" w:rsidRDefault="008E7565"/>
          <w:p w14:paraId="08E813A2" w14:textId="77777777" w:rsidR="008E7565" w:rsidRDefault="008E7565"/>
          <w:p w14:paraId="75C2869B" w14:textId="77777777" w:rsidR="008E7565" w:rsidRDefault="008E7565"/>
          <w:p w14:paraId="6588D029" w14:textId="77777777" w:rsidR="008E7565" w:rsidRDefault="008E7565"/>
          <w:p w14:paraId="2CC73395" w14:textId="77777777" w:rsidR="008E7565" w:rsidRDefault="008E7565"/>
          <w:p w14:paraId="73C9D5E1" w14:textId="77777777" w:rsidR="008E7565" w:rsidRDefault="008E7565"/>
          <w:p w14:paraId="1DBD1210" w14:textId="77777777" w:rsidR="008E7565" w:rsidRDefault="008E7565"/>
          <w:p w14:paraId="0DC48001" w14:textId="77777777" w:rsidR="008E7565" w:rsidRDefault="008E7565"/>
          <w:p w14:paraId="37946D43" w14:textId="77777777" w:rsidR="008E7565" w:rsidRDefault="008E7565"/>
          <w:p w14:paraId="635BDE16" w14:textId="77777777" w:rsidR="008E7565" w:rsidRDefault="008E7565"/>
          <w:p w14:paraId="52D0BF87" w14:textId="77777777" w:rsidR="008E7565" w:rsidRDefault="008E7565"/>
          <w:p w14:paraId="01703DA9" w14:textId="77777777" w:rsidR="008E7565" w:rsidRDefault="008E7565"/>
          <w:p w14:paraId="1C28656A" w14:textId="77777777" w:rsidR="008E7565" w:rsidRDefault="008E7565"/>
          <w:p w14:paraId="7DE68D1A" w14:textId="77777777" w:rsidR="008E7565" w:rsidRDefault="008E7565"/>
          <w:p w14:paraId="33341132" w14:textId="77777777" w:rsidR="008E7565" w:rsidRDefault="008E7565"/>
          <w:p w14:paraId="23694A95" w14:textId="10C0100A" w:rsidR="008E7565" w:rsidRDefault="008E7565"/>
        </w:tc>
        <w:tc>
          <w:tcPr>
            <w:tcW w:w="2977" w:type="dxa"/>
          </w:tcPr>
          <w:p w14:paraId="195EF393" w14:textId="77777777" w:rsidR="008E7565" w:rsidRDefault="008E7565"/>
        </w:tc>
        <w:tc>
          <w:tcPr>
            <w:tcW w:w="2126" w:type="dxa"/>
          </w:tcPr>
          <w:p w14:paraId="77D2DF29" w14:textId="77777777" w:rsidR="008E7565" w:rsidRDefault="008E7565"/>
          <w:p w14:paraId="4D58720D" w14:textId="25F3A3CC" w:rsidR="008E7565" w:rsidRDefault="008E7565"/>
          <w:p w14:paraId="0EDF86C7" w14:textId="30424694" w:rsidR="008E7565" w:rsidRDefault="008E7565"/>
          <w:p w14:paraId="799A5DC6" w14:textId="320C761B" w:rsidR="008E7565" w:rsidRDefault="008E7565"/>
          <w:p w14:paraId="231BC958" w14:textId="7C07FF25" w:rsidR="008E7565" w:rsidRDefault="008E7565"/>
          <w:p w14:paraId="59D427E6" w14:textId="77777777" w:rsidR="008E7565" w:rsidRDefault="008E7565"/>
          <w:p w14:paraId="6AB2FFC7" w14:textId="26CACE48" w:rsidR="008E7565" w:rsidRDefault="008E7565"/>
        </w:tc>
      </w:tr>
      <w:tr w:rsidR="008E7565" w14:paraId="510214F8" w14:textId="77777777" w:rsidTr="00E933DB">
        <w:tc>
          <w:tcPr>
            <w:tcW w:w="3539" w:type="dxa"/>
          </w:tcPr>
          <w:p w14:paraId="79755F02" w14:textId="77777777" w:rsidR="008E7565" w:rsidRDefault="008E7565"/>
          <w:p w14:paraId="732AA40B" w14:textId="57EB5053" w:rsidR="008E7565" w:rsidRDefault="008E7565"/>
        </w:tc>
        <w:tc>
          <w:tcPr>
            <w:tcW w:w="2039" w:type="dxa"/>
          </w:tcPr>
          <w:p w14:paraId="45E434CE" w14:textId="77777777" w:rsidR="008E7565" w:rsidRDefault="008E7565"/>
        </w:tc>
        <w:tc>
          <w:tcPr>
            <w:tcW w:w="3489" w:type="dxa"/>
            <w:vAlign w:val="center"/>
          </w:tcPr>
          <w:p w14:paraId="5D4CD59F" w14:textId="77777777" w:rsidR="008E7565" w:rsidRDefault="008E7565" w:rsidP="008E7565">
            <w:pPr>
              <w:jc w:val="center"/>
            </w:pPr>
          </w:p>
          <w:p w14:paraId="4F14F77A" w14:textId="77777777" w:rsidR="008E7565" w:rsidRDefault="008E7565" w:rsidP="008E7565">
            <w:pPr>
              <w:jc w:val="center"/>
            </w:pPr>
          </w:p>
          <w:p w14:paraId="7269DB18" w14:textId="77777777" w:rsidR="008E7565" w:rsidRDefault="008E7565" w:rsidP="008E7565">
            <w:pPr>
              <w:jc w:val="center"/>
            </w:pPr>
          </w:p>
          <w:p w14:paraId="45D2EEA8" w14:textId="40BFCF19" w:rsidR="008E7565" w:rsidRDefault="008E7565" w:rsidP="008E7565">
            <w:pPr>
              <w:jc w:val="center"/>
            </w:pPr>
          </w:p>
          <w:p w14:paraId="1978C661" w14:textId="77777777" w:rsidR="00E933DB" w:rsidRDefault="00E933DB" w:rsidP="008E7565">
            <w:pPr>
              <w:jc w:val="center"/>
            </w:pPr>
          </w:p>
          <w:p w14:paraId="3ACAED78" w14:textId="77777777" w:rsidR="008E7565" w:rsidRDefault="008E7565" w:rsidP="008E7565">
            <w:pPr>
              <w:jc w:val="center"/>
            </w:pPr>
          </w:p>
          <w:p w14:paraId="56054C74" w14:textId="6F848287" w:rsidR="008E7565" w:rsidRDefault="008E7565" w:rsidP="008E7565">
            <w:pPr>
              <w:jc w:val="center"/>
            </w:pPr>
          </w:p>
          <w:p w14:paraId="49906D4D" w14:textId="44BE1158" w:rsidR="008E7565" w:rsidRDefault="008E7565" w:rsidP="008E7565">
            <w:pPr>
              <w:jc w:val="center"/>
            </w:pPr>
          </w:p>
          <w:p w14:paraId="4AAC25CC" w14:textId="4932F23A" w:rsidR="008E7565" w:rsidRDefault="008E7565" w:rsidP="008E7565">
            <w:pPr>
              <w:jc w:val="center"/>
            </w:pPr>
          </w:p>
          <w:p w14:paraId="42838339" w14:textId="4A4DE79D" w:rsidR="008E7565" w:rsidRDefault="008E7565" w:rsidP="008E7565">
            <w:pPr>
              <w:jc w:val="center"/>
            </w:pPr>
          </w:p>
          <w:p w14:paraId="29BB5DEF" w14:textId="140F62E2" w:rsidR="008E7565" w:rsidRDefault="008E7565" w:rsidP="008E7565">
            <w:pPr>
              <w:jc w:val="center"/>
            </w:pPr>
          </w:p>
          <w:p w14:paraId="2D512F66" w14:textId="1E9437D8" w:rsidR="008E7565" w:rsidRDefault="008E7565" w:rsidP="008E7565">
            <w:pPr>
              <w:jc w:val="center"/>
            </w:pPr>
          </w:p>
          <w:p w14:paraId="372F2080" w14:textId="25FEAFD5" w:rsidR="008E7565" w:rsidRDefault="008E7565" w:rsidP="008E7565">
            <w:pPr>
              <w:jc w:val="center"/>
            </w:pPr>
          </w:p>
          <w:p w14:paraId="36AC5658" w14:textId="0C795141" w:rsidR="008E7565" w:rsidRDefault="008E7565" w:rsidP="008E7565">
            <w:pPr>
              <w:jc w:val="center"/>
            </w:pPr>
          </w:p>
          <w:p w14:paraId="252ED194" w14:textId="102ADFA1" w:rsidR="008E7565" w:rsidRDefault="008E7565" w:rsidP="008E7565">
            <w:pPr>
              <w:jc w:val="center"/>
            </w:pPr>
          </w:p>
          <w:p w14:paraId="57D1D431" w14:textId="27C63830" w:rsidR="008E7565" w:rsidRDefault="008E7565" w:rsidP="008E7565">
            <w:pPr>
              <w:jc w:val="center"/>
            </w:pPr>
          </w:p>
          <w:p w14:paraId="7A6661DA" w14:textId="44C4CEEC" w:rsidR="008E7565" w:rsidRDefault="008E7565" w:rsidP="008E7565">
            <w:pPr>
              <w:jc w:val="center"/>
            </w:pPr>
          </w:p>
          <w:p w14:paraId="4D430EC6" w14:textId="209A9002" w:rsidR="008E7565" w:rsidRDefault="008E7565" w:rsidP="008E7565">
            <w:pPr>
              <w:jc w:val="center"/>
            </w:pPr>
          </w:p>
          <w:p w14:paraId="64935A8A" w14:textId="77777777" w:rsidR="008E7565" w:rsidRDefault="008E7565" w:rsidP="008E7565">
            <w:pPr>
              <w:jc w:val="center"/>
            </w:pPr>
          </w:p>
          <w:p w14:paraId="5ECA9196" w14:textId="1604ED03" w:rsidR="008E7565" w:rsidRDefault="008E7565" w:rsidP="008E7565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C3FFDAA" w14:textId="77777777" w:rsidR="008E7565" w:rsidRDefault="008E7565" w:rsidP="008E756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976C0AE" w14:textId="77777777" w:rsidR="008E7565" w:rsidRDefault="008E7565" w:rsidP="008E7565">
            <w:pPr>
              <w:jc w:val="center"/>
            </w:pPr>
          </w:p>
          <w:p w14:paraId="476C53C5" w14:textId="77777777" w:rsidR="008E7565" w:rsidRDefault="008E7565" w:rsidP="008E7565">
            <w:pPr>
              <w:jc w:val="center"/>
            </w:pPr>
          </w:p>
          <w:p w14:paraId="3B7991C7" w14:textId="77777777" w:rsidR="008E7565" w:rsidRDefault="008E7565" w:rsidP="008E7565">
            <w:pPr>
              <w:jc w:val="center"/>
            </w:pPr>
          </w:p>
          <w:p w14:paraId="6DCE7F39" w14:textId="3B0B8D54" w:rsidR="008E7565" w:rsidRDefault="008E7565" w:rsidP="008E7565">
            <w:pPr>
              <w:jc w:val="center"/>
            </w:pPr>
          </w:p>
          <w:p w14:paraId="4539A323" w14:textId="4F344477" w:rsidR="008E7565" w:rsidRDefault="008E7565" w:rsidP="008E7565">
            <w:pPr>
              <w:jc w:val="center"/>
            </w:pPr>
          </w:p>
          <w:p w14:paraId="23335F66" w14:textId="04DFA18D" w:rsidR="008E7565" w:rsidRDefault="008E7565" w:rsidP="008E7565">
            <w:pPr>
              <w:jc w:val="center"/>
            </w:pPr>
          </w:p>
          <w:p w14:paraId="12455B5E" w14:textId="09CEE105" w:rsidR="008E7565" w:rsidRDefault="008E7565" w:rsidP="008E7565">
            <w:pPr>
              <w:jc w:val="center"/>
            </w:pPr>
          </w:p>
          <w:p w14:paraId="609B3550" w14:textId="3D591641" w:rsidR="008E7565" w:rsidRDefault="008E7565" w:rsidP="008E7565">
            <w:pPr>
              <w:jc w:val="center"/>
            </w:pPr>
          </w:p>
          <w:p w14:paraId="1DB78D70" w14:textId="25B9C2A7" w:rsidR="008E7565" w:rsidRDefault="008E7565" w:rsidP="008E7565">
            <w:pPr>
              <w:jc w:val="center"/>
            </w:pPr>
          </w:p>
          <w:p w14:paraId="626D46A6" w14:textId="153C412C" w:rsidR="008E7565" w:rsidRDefault="008E7565" w:rsidP="008E7565">
            <w:pPr>
              <w:jc w:val="center"/>
            </w:pPr>
          </w:p>
          <w:p w14:paraId="439CF9EB" w14:textId="782C8A67" w:rsidR="008E7565" w:rsidRDefault="008E7565" w:rsidP="008E7565">
            <w:pPr>
              <w:jc w:val="center"/>
            </w:pPr>
          </w:p>
          <w:p w14:paraId="5FC6900C" w14:textId="5F90F54C" w:rsidR="008E7565" w:rsidRDefault="008E7565" w:rsidP="008E7565">
            <w:pPr>
              <w:jc w:val="center"/>
            </w:pPr>
          </w:p>
          <w:p w14:paraId="571F55C0" w14:textId="68298B3A" w:rsidR="008E7565" w:rsidRDefault="008E7565" w:rsidP="008E7565">
            <w:pPr>
              <w:jc w:val="center"/>
            </w:pPr>
          </w:p>
          <w:p w14:paraId="1CCF202A" w14:textId="5111BAE8" w:rsidR="008E7565" w:rsidRDefault="008E7565" w:rsidP="008E7565">
            <w:pPr>
              <w:jc w:val="center"/>
            </w:pPr>
          </w:p>
          <w:p w14:paraId="303C3358" w14:textId="108A8160" w:rsidR="008E7565" w:rsidRDefault="008E7565" w:rsidP="008E7565">
            <w:pPr>
              <w:jc w:val="center"/>
            </w:pPr>
          </w:p>
          <w:p w14:paraId="2C920184" w14:textId="7850DCEC" w:rsidR="008E7565" w:rsidRDefault="008E7565" w:rsidP="008E7565">
            <w:pPr>
              <w:jc w:val="center"/>
            </w:pPr>
          </w:p>
          <w:p w14:paraId="51383DDF" w14:textId="75AA82D4" w:rsidR="008E7565" w:rsidRDefault="008E7565" w:rsidP="008E7565">
            <w:pPr>
              <w:jc w:val="center"/>
            </w:pPr>
          </w:p>
          <w:p w14:paraId="2969F1A8" w14:textId="60689092" w:rsidR="008E7565" w:rsidRDefault="008E7565" w:rsidP="008E7565">
            <w:pPr>
              <w:jc w:val="center"/>
            </w:pPr>
          </w:p>
          <w:p w14:paraId="267F2960" w14:textId="776316C5" w:rsidR="008E7565" w:rsidRDefault="008E7565" w:rsidP="008E7565">
            <w:pPr>
              <w:jc w:val="center"/>
            </w:pPr>
          </w:p>
          <w:p w14:paraId="0FC54042" w14:textId="1D3EE3AB" w:rsidR="00E933DB" w:rsidRDefault="00E933DB" w:rsidP="008E7565">
            <w:pPr>
              <w:jc w:val="center"/>
            </w:pPr>
          </w:p>
          <w:p w14:paraId="10B0D9BC" w14:textId="6B9DC721" w:rsidR="00E933DB" w:rsidRDefault="00E933DB" w:rsidP="008E7565">
            <w:pPr>
              <w:jc w:val="center"/>
            </w:pPr>
          </w:p>
          <w:p w14:paraId="1EED21EB" w14:textId="0A3B01A0" w:rsidR="00E933DB" w:rsidRDefault="00E933DB" w:rsidP="008E7565">
            <w:pPr>
              <w:jc w:val="center"/>
            </w:pPr>
          </w:p>
          <w:p w14:paraId="14BA1505" w14:textId="41C515A4" w:rsidR="00E933DB" w:rsidRDefault="00E933DB" w:rsidP="008E7565">
            <w:pPr>
              <w:jc w:val="center"/>
            </w:pPr>
          </w:p>
          <w:p w14:paraId="40DC1097" w14:textId="55754CCB" w:rsidR="00E933DB" w:rsidRDefault="00E933DB" w:rsidP="008E7565">
            <w:pPr>
              <w:jc w:val="center"/>
            </w:pPr>
          </w:p>
          <w:p w14:paraId="100FDCB8" w14:textId="4B933192" w:rsidR="00E933DB" w:rsidRDefault="00E933DB" w:rsidP="008E7565">
            <w:pPr>
              <w:jc w:val="center"/>
            </w:pPr>
          </w:p>
          <w:p w14:paraId="68E186C1" w14:textId="2EFB765A" w:rsidR="00E933DB" w:rsidRDefault="00E933DB" w:rsidP="008E7565">
            <w:pPr>
              <w:jc w:val="center"/>
            </w:pPr>
          </w:p>
          <w:p w14:paraId="7FF8252C" w14:textId="6DB6F7F3" w:rsidR="00E933DB" w:rsidRDefault="00E933DB" w:rsidP="008E7565">
            <w:pPr>
              <w:jc w:val="center"/>
            </w:pPr>
          </w:p>
          <w:p w14:paraId="1F5325EE" w14:textId="77777777" w:rsidR="00E933DB" w:rsidRDefault="00E933DB" w:rsidP="008E7565">
            <w:pPr>
              <w:jc w:val="center"/>
            </w:pPr>
          </w:p>
          <w:p w14:paraId="1808CBA6" w14:textId="77777777" w:rsidR="008E7565" w:rsidRDefault="008E7565" w:rsidP="008E7565">
            <w:pPr>
              <w:jc w:val="center"/>
            </w:pPr>
          </w:p>
          <w:p w14:paraId="5DF311E3" w14:textId="41DA467A" w:rsidR="008E7565" w:rsidRDefault="008E7565" w:rsidP="008E7565">
            <w:pPr>
              <w:jc w:val="center"/>
            </w:pPr>
          </w:p>
        </w:tc>
      </w:tr>
      <w:tr w:rsidR="00E933DB" w14:paraId="6926C03D" w14:textId="77777777" w:rsidTr="00E933DB">
        <w:tc>
          <w:tcPr>
            <w:tcW w:w="3539" w:type="dxa"/>
          </w:tcPr>
          <w:p w14:paraId="243DB165" w14:textId="77777777" w:rsidR="00E933DB" w:rsidRDefault="00E933DB"/>
          <w:p w14:paraId="262AAD9F" w14:textId="77777777" w:rsidR="00E933DB" w:rsidRDefault="00E933DB"/>
          <w:p w14:paraId="7246374F" w14:textId="77777777" w:rsidR="00E933DB" w:rsidRDefault="00E933DB"/>
          <w:p w14:paraId="399EB4B8" w14:textId="77777777" w:rsidR="00E933DB" w:rsidRDefault="00E933DB"/>
          <w:p w14:paraId="2E3AF14A" w14:textId="77777777" w:rsidR="00E933DB" w:rsidRDefault="00E933DB"/>
          <w:p w14:paraId="1E0E26A2" w14:textId="77777777" w:rsidR="00E933DB" w:rsidRDefault="00E933DB"/>
          <w:p w14:paraId="5D0CCAD0" w14:textId="77777777" w:rsidR="00E933DB" w:rsidRDefault="00E933DB"/>
          <w:p w14:paraId="38B14FD7" w14:textId="77777777" w:rsidR="00E933DB" w:rsidRDefault="00E933DB"/>
          <w:p w14:paraId="0738A2BC" w14:textId="77777777" w:rsidR="00E933DB" w:rsidRDefault="00E933DB"/>
          <w:p w14:paraId="64E0BF12" w14:textId="77777777" w:rsidR="00E933DB" w:rsidRDefault="00E933DB"/>
          <w:p w14:paraId="656BDB15" w14:textId="77777777" w:rsidR="00E933DB" w:rsidRDefault="00E933DB"/>
          <w:p w14:paraId="7B95D02E" w14:textId="77777777" w:rsidR="00E933DB" w:rsidRDefault="00E933DB"/>
          <w:p w14:paraId="02E9D028" w14:textId="77777777" w:rsidR="00E933DB" w:rsidRDefault="00E933DB"/>
          <w:p w14:paraId="712F6516" w14:textId="36AC168C" w:rsidR="00E933DB" w:rsidRDefault="00E933DB"/>
        </w:tc>
        <w:tc>
          <w:tcPr>
            <w:tcW w:w="2039" w:type="dxa"/>
          </w:tcPr>
          <w:p w14:paraId="42460330" w14:textId="77777777" w:rsidR="00E933DB" w:rsidRDefault="00E933DB"/>
        </w:tc>
        <w:tc>
          <w:tcPr>
            <w:tcW w:w="3489" w:type="dxa"/>
            <w:vAlign w:val="center"/>
          </w:tcPr>
          <w:p w14:paraId="12F52E91" w14:textId="77777777" w:rsidR="00E933DB" w:rsidRDefault="00E933DB" w:rsidP="008E7565">
            <w:pPr>
              <w:jc w:val="center"/>
            </w:pPr>
          </w:p>
        </w:tc>
        <w:tc>
          <w:tcPr>
            <w:tcW w:w="2977" w:type="dxa"/>
            <w:vAlign w:val="center"/>
          </w:tcPr>
          <w:p w14:paraId="63083A41" w14:textId="77777777" w:rsidR="00E933DB" w:rsidRDefault="00E933DB" w:rsidP="008E756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DAFB7B0" w14:textId="77777777" w:rsidR="00E933DB" w:rsidRDefault="00E933DB" w:rsidP="008E7565">
            <w:pPr>
              <w:jc w:val="center"/>
            </w:pPr>
          </w:p>
        </w:tc>
      </w:tr>
    </w:tbl>
    <w:p w14:paraId="174876FB" w14:textId="77777777" w:rsidR="008E7565" w:rsidRDefault="008E7565"/>
    <w:sectPr w:rsidR="008E7565" w:rsidSect="005F0A2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B95D1" w14:textId="77777777" w:rsidR="005034FD" w:rsidRDefault="005034FD" w:rsidP="00E933DB">
      <w:pPr>
        <w:spacing w:after="0" w:line="240" w:lineRule="auto"/>
      </w:pPr>
      <w:r>
        <w:separator/>
      </w:r>
    </w:p>
  </w:endnote>
  <w:endnote w:type="continuationSeparator" w:id="0">
    <w:p w14:paraId="4488211C" w14:textId="77777777" w:rsidR="005034FD" w:rsidRDefault="005034FD" w:rsidP="00E9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878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90A8B" w14:textId="77777777" w:rsidR="00B7485E" w:rsidRPr="00FE63FB" w:rsidRDefault="00B7485E" w:rsidP="00B7485E">
        <w:pPr>
          <w:pStyle w:val="Footer"/>
          <w:ind w:right="440"/>
          <w:jc w:val="both"/>
          <w:rPr>
            <w:i/>
            <w:iCs/>
            <w:sz w:val="21"/>
            <w:szCs w:val="21"/>
          </w:rPr>
        </w:pPr>
        <w:r w:rsidRPr="00FE63FB">
          <w:rPr>
            <w:i/>
            <w:iCs/>
            <w:sz w:val="16"/>
            <w:szCs w:val="16"/>
          </w:rPr>
          <w:t>V 1 November 2020</w:t>
        </w:r>
        <w:r>
          <w:rPr>
            <w:i/>
            <w:iCs/>
            <w:sz w:val="16"/>
            <w:szCs w:val="16"/>
          </w:rPr>
          <w:t xml:space="preserve"> J Cooper</w:t>
        </w:r>
      </w:p>
      <w:p w14:paraId="1EA6AA3A" w14:textId="1F96634B" w:rsidR="00B7485E" w:rsidRDefault="00B748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7F63EB" w14:textId="77777777" w:rsidR="00E933DB" w:rsidRPr="00FE63FB" w:rsidRDefault="00E933DB">
    <w:pPr>
      <w:pStyle w:val="Foo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7FA48" w14:textId="77777777" w:rsidR="005034FD" w:rsidRDefault="005034FD" w:rsidP="00E933DB">
      <w:pPr>
        <w:spacing w:after="0" w:line="240" w:lineRule="auto"/>
      </w:pPr>
      <w:r>
        <w:separator/>
      </w:r>
    </w:p>
  </w:footnote>
  <w:footnote w:type="continuationSeparator" w:id="0">
    <w:p w14:paraId="7D5D79AC" w14:textId="77777777" w:rsidR="005034FD" w:rsidRDefault="005034FD" w:rsidP="00E9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3EABF" w14:textId="5464D20D" w:rsidR="00E933DB" w:rsidRDefault="00E933DB">
    <w:pPr>
      <w:pStyle w:val="Header"/>
    </w:pPr>
    <w:r>
      <w:t>Date: 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65"/>
    <w:rsid w:val="005034FD"/>
    <w:rsid w:val="005F0A2B"/>
    <w:rsid w:val="00657482"/>
    <w:rsid w:val="008121D2"/>
    <w:rsid w:val="008E7565"/>
    <w:rsid w:val="00913239"/>
    <w:rsid w:val="00B7485E"/>
    <w:rsid w:val="00C42E5A"/>
    <w:rsid w:val="00CC060B"/>
    <w:rsid w:val="00DA22B5"/>
    <w:rsid w:val="00E933DB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CF4D"/>
  <w15:chartTrackingRefBased/>
  <w15:docId w15:val="{2EC416E2-07AD-4226-B9F8-46E00E8F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756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E933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3DB"/>
  </w:style>
  <w:style w:type="paragraph" w:styleId="Footer">
    <w:name w:val="footer"/>
    <w:basedOn w:val="Normal"/>
    <w:link w:val="FooterChar"/>
    <w:uiPriority w:val="99"/>
    <w:unhideWhenUsed/>
    <w:rsid w:val="00E93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Jaffray</dc:creator>
  <cp:keywords/>
  <dc:description/>
  <cp:lastModifiedBy>Linda Jaffray</cp:lastModifiedBy>
  <cp:revision>8</cp:revision>
  <dcterms:created xsi:type="dcterms:W3CDTF">2020-11-09T00:42:00Z</dcterms:created>
  <dcterms:modified xsi:type="dcterms:W3CDTF">2020-11-09T01:10:00Z</dcterms:modified>
</cp:coreProperties>
</file>